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rPr>
          <w:bCs/>
          <w:sz w:val="36"/>
          <w:szCs w:val="28"/>
        </w:rPr>
      </w:pPr>
      <w:bookmarkStart w:id="0" w:name="_GoBack"/>
      <w:bookmarkEnd w:id="0"/>
      <w:r>
        <w:rPr>
          <w:rFonts w:hint="eastAsia"/>
          <w:bCs/>
          <w:sz w:val="36"/>
          <w:szCs w:val="28"/>
        </w:rPr>
        <w:t>附件</w:t>
      </w:r>
      <w:r>
        <w:rPr>
          <w:bCs/>
          <w:sz w:val="36"/>
          <w:szCs w:val="28"/>
        </w:rPr>
        <w:t>1</w:t>
      </w:r>
    </w:p>
    <w:p>
      <w:pPr>
        <w:spacing w:before="156" w:beforeLines="50" w:after="156" w:afterLines="50" w:line="44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湘潭大学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36"/>
          <w:szCs w:val="28"/>
          <w:u w:val="single"/>
        </w:rPr>
        <w:t xml:space="preserve">       </w:t>
      </w:r>
      <w:r>
        <w:rPr>
          <w:rFonts w:hint="eastAsia"/>
          <w:b/>
          <w:sz w:val="36"/>
          <w:szCs w:val="28"/>
        </w:rPr>
        <w:t>年研究生考生现实表现情况表</w:t>
      </w:r>
    </w:p>
    <w:tbl>
      <w:tblPr>
        <w:tblStyle w:val="3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707"/>
        <w:gridCol w:w="1135"/>
        <w:gridCol w:w="1718"/>
        <w:gridCol w:w="1259"/>
        <w:gridCol w:w="1664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务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考生编号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报考学院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报考专业代码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报考专业名称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档案</w:t>
            </w:r>
            <w:r>
              <w:rPr>
                <w:sz w:val="24"/>
                <w:szCs w:val="28"/>
              </w:rPr>
              <w:t>所在单位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</w:t>
            </w:r>
            <w:r>
              <w:rPr>
                <w:sz w:val="24"/>
                <w:szCs w:val="28"/>
              </w:rPr>
              <w:t>单位</w:t>
            </w: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思想政治表现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奖惩情况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单位意见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spacing w:line="480" w:lineRule="exact"/>
              <w:ind w:firstLine="4176" w:firstLineChars="1740"/>
              <w:jc w:val="left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</w:rPr>
              <w:t>单位公章</w:t>
            </w:r>
          </w:p>
          <w:p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注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5059" w:firstLineChars="2107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</w:tc>
      </w:tr>
    </w:tbl>
    <w:p>
      <w:pPr>
        <w:rPr>
          <w:rFonts w:ascii="新宋体" w:hAnsi="新宋体" w:eastAsia="新宋体"/>
          <w:szCs w:val="21"/>
        </w:rPr>
      </w:pPr>
    </w:p>
    <w:sectPr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71"/>
    <w:rsid w:val="000734E3"/>
    <w:rsid w:val="0007577D"/>
    <w:rsid w:val="000E7CEF"/>
    <w:rsid w:val="00206F9A"/>
    <w:rsid w:val="002329AD"/>
    <w:rsid w:val="00241758"/>
    <w:rsid w:val="00346700"/>
    <w:rsid w:val="003A76DE"/>
    <w:rsid w:val="003C032B"/>
    <w:rsid w:val="004B2B97"/>
    <w:rsid w:val="004B789C"/>
    <w:rsid w:val="00505F33"/>
    <w:rsid w:val="005A529E"/>
    <w:rsid w:val="005D6E2C"/>
    <w:rsid w:val="005F174A"/>
    <w:rsid w:val="00676071"/>
    <w:rsid w:val="006A14B1"/>
    <w:rsid w:val="0073664E"/>
    <w:rsid w:val="007424A9"/>
    <w:rsid w:val="00797870"/>
    <w:rsid w:val="0080529A"/>
    <w:rsid w:val="00875975"/>
    <w:rsid w:val="008A4C0D"/>
    <w:rsid w:val="00996BDC"/>
    <w:rsid w:val="00A052D1"/>
    <w:rsid w:val="00A35E2A"/>
    <w:rsid w:val="00AA1865"/>
    <w:rsid w:val="00B0629A"/>
    <w:rsid w:val="00B47506"/>
    <w:rsid w:val="00B5588D"/>
    <w:rsid w:val="00B61D19"/>
    <w:rsid w:val="00B91EEB"/>
    <w:rsid w:val="00C61187"/>
    <w:rsid w:val="00D31662"/>
    <w:rsid w:val="00DC6FA1"/>
    <w:rsid w:val="00DD7215"/>
    <w:rsid w:val="00E61E45"/>
    <w:rsid w:val="00F11074"/>
    <w:rsid w:val="15710399"/>
    <w:rsid w:val="256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377</Words>
  <Characters>2153</Characters>
  <Lines>17</Lines>
  <Paragraphs>5</Paragraphs>
  <TotalTime>66</TotalTime>
  <ScaleCrop>false</ScaleCrop>
  <LinksUpToDate>false</LinksUpToDate>
  <CharactersWithSpaces>2525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2021-09-27T06:59:00Z</dcterms:created>
  <dc:creator>dell</dc:creator>
  <cp:lastModifiedBy>阿文</cp:lastModifiedBy>
  <cp:lastPrinted>2021-09-28T01:38:00Z</cp:lastPrinted>
  <dcterms:modified xsi:type="dcterms:W3CDTF">2021-09-30T02:52:38Z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C42176C18180481BA46B960927747D7B</vt:lpwstr>
  </property>
</Properties>
</file>